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Name______________________ Roots Homework: Groups 1 and 2</w:t>
      </w:r>
      <w:r w:rsidR="00BD7D0F">
        <w:rPr>
          <w:rFonts w:ascii="Arial" w:eastAsia="Times New Roman" w:hAnsi="Arial" w:cs="Arial"/>
          <w:color w:val="000000"/>
          <w:sz w:val="23"/>
          <w:szCs w:val="23"/>
        </w:rPr>
        <w:t xml:space="preserve">         </w:t>
      </w:r>
      <w:bookmarkStart w:id="0" w:name="_GoBack"/>
      <w:bookmarkEnd w:id="0"/>
      <w:r w:rsidR="00BD7D0F">
        <w:rPr>
          <w:rFonts w:ascii="Arial" w:eastAsia="Times New Roman" w:hAnsi="Arial" w:cs="Arial"/>
          <w:color w:val="000000"/>
          <w:sz w:val="23"/>
          <w:szCs w:val="23"/>
        </w:rPr>
        <w:t>(_________/20)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>Use these words to fill in the blanks in the paragraph below: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>devastation</w:t>
      </w:r>
      <w:proofErr w:type="gramEnd"/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transition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optimism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hydrophobia </w:t>
      </w:r>
    </w:p>
    <w:p w:rsidR="00952798" w:rsidRDefault="00952798" w:rsidP="00952798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52798" w:rsidRPr="00952798" w:rsidRDefault="00952798" w:rsidP="0095279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materialism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revitalize 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Living near the ocean sure has its downfalls, and it’s especially not meant for someone with _______________. Last spring, a huge hurricane swept through our coast, causing massive ____________, particularly of our houses and businesses. It’s hard to be full of ________________ with everything in ruins, but I try my best to be hopeful that the government will try to __________________ our city. It’s a difficult __________________ to go from everyday living to losing everything, but it sure shows me that _______________ is not more important than strong values of family, friends and support systems. </w:t>
      </w:r>
    </w:p>
    <w:p w:rsidR="00952798" w:rsidRPr="00BD7D0F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798" w:rsidRPr="00952798" w:rsidRDefault="00BD7D0F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0F">
        <w:rPr>
          <w:rFonts w:ascii="Arial" w:eastAsia="Times New Roman" w:hAnsi="Arial" w:cs="Arial"/>
          <w:b/>
          <w:bCs/>
          <w:color w:val="000000"/>
          <w:sz w:val="23"/>
          <w:szCs w:val="23"/>
        </w:rPr>
        <w:t>Find the</w:t>
      </w:r>
      <w:r w:rsidRPr="00BD7D0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root vocabulary word</w:t>
      </w:r>
      <w:r w:rsidR="00952798" w:rsidRPr="00BD7D0F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Pr="00BD7D0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Define it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in the space provided</w:t>
      </w:r>
      <w:r w:rsidRPr="00BD7D0F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1. Because Gigi didn’t believe in God, she was labeled an atheist.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2. Junior and I synchronized our watches; we wanted them to be in perfect time for the James Bond mission we were about to complete.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3. Nicole found out that Axel fathered puppies, and they were all viable!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4. I started believe in Nihilism after I discovered I failed that test; I rejected everything.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5. If I saw a movie where George Washington was texting, I would surely laugh at such an anachronism.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6. Because I don’t have xenophobia, I was able travel to Spain and speak to the locals about their life experiences freely.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7. My chronic headaches prevent me from going to Justin </w:t>
      </w:r>
      <w:proofErr w:type="spellStart"/>
      <w:r w:rsidRPr="00952798">
        <w:rPr>
          <w:rFonts w:ascii="Arial" w:eastAsia="Times New Roman" w:hAnsi="Arial" w:cs="Arial"/>
          <w:color w:val="000000"/>
          <w:sz w:val="23"/>
          <w:szCs w:val="23"/>
        </w:rPr>
        <w:t>Bieber</w:t>
      </w:r>
      <w:proofErr w:type="spellEnd"/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 concerts. 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8. My pessimism prevented me from ever trying any new type of grape soda other than Crush. </w:t>
      </w:r>
    </w:p>
    <w:p w:rsidR="00952798" w:rsidRPr="00952798" w:rsidRDefault="00952798" w:rsidP="00952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b/>
          <w:bCs/>
          <w:color w:val="000000"/>
          <w:sz w:val="23"/>
          <w:szCs w:val="23"/>
        </w:rPr>
        <w:t>Label the part of speech (POS) of the word below, and then write its definition.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gramStart"/>
      <w:r w:rsidRPr="00952798">
        <w:rPr>
          <w:rFonts w:ascii="Arial" w:eastAsia="Times New Roman" w:hAnsi="Arial" w:cs="Arial"/>
          <w:color w:val="000000"/>
          <w:sz w:val="23"/>
          <w:szCs w:val="23"/>
        </w:rPr>
        <w:t>reaction</w:t>
      </w:r>
      <w:proofErr w:type="gramEnd"/>
    </w:p>
    <w:p w:rsidR="00952798" w:rsidRPr="00952798" w:rsidRDefault="00952798" w:rsidP="00BD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POS______________________ </w:t>
      </w:r>
      <w:proofErr w:type="spellStart"/>
      <w:r w:rsidRPr="00952798">
        <w:rPr>
          <w:rFonts w:ascii="Arial" w:eastAsia="Times New Roman" w:hAnsi="Arial" w:cs="Arial"/>
          <w:color w:val="000000"/>
          <w:sz w:val="23"/>
          <w:szCs w:val="23"/>
        </w:rPr>
        <w:t>Defintion</w:t>
      </w:r>
      <w:proofErr w:type="spellEnd"/>
      <w:r w:rsidRPr="00952798">
        <w:rPr>
          <w:rFonts w:ascii="Arial" w:eastAsia="Times New Roman" w:hAnsi="Arial" w:cs="Arial"/>
          <w:color w:val="000000"/>
          <w:sz w:val="23"/>
          <w:szCs w:val="23"/>
        </w:rPr>
        <w:t>___________________________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gramStart"/>
      <w:r w:rsidRPr="00952798">
        <w:rPr>
          <w:rFonts w:ascii="Arial" w:eastAsia="Times New Roman" w:hAnsi="Arial" w:cs="Arial"/>
          <w:color w:val="000000"/>
          <w:sz w:val="23"/>
          <w:szCs w:val="23"/>
        </w:rPr>
        <w:t>chronological</w:t>
      </w:r>
      <w:proofErr w:type="gramEnd"/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POS______________________ Definition___________________________</w:t>
      </w: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gramStart"/>
      <w:r w:rsidRPr="00952798">
        <w:rPr>
          <w:rFonts w:ascii="Arial" w:eastAsia="Times New Roman" w:hAnsi="Arial" w:cs="Arial"/>
          <w:color w:val="000000"/>
          <w:sz w:val="23"/>
          <w:szCs w:val="23"/>
        </w:rPr>
        <w:t>fatalism</w:t>
      </w:r>
      <w:proofErr w:type="gramEnd"/>
    </w:p>
    <w:p w:rsidR="00952798" w:rsidRPr="00952798" w:rsidRDefault="00952798" w:rsidP="0095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98">
        <w:rPr>
          <w:rFonts w:ascii="Arial" w:eastAsia="Times New Roman" w:hAnsi="Arial" w:cs="Arial"/>
          <w:color w:val="000000"/>
          <w:sz w:val="23"/>
          <w:szCs w:val="23"/>
        </w:rPr>
        <w:t>POS__________________________ Definition___________________________</w:t>
      </w:r>
    </w:p>
    <w:p w:rsidR="00497C41" w:rsidRDefault="00497C41"/>
    <w:sectPr w:rsidR="0049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98"/>
    <w:rsid w:val="00497C41"/>
    <w:rsid w:val="00952798"/>
    <w:rsid w:val="00B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Bence, Carlie</cp:lastModifiedBy>
  <cp:revision>2</cp:revision>
  <dcterms:created xsi:type="dcterms:W3CDTF">2014-09-04T19:32:00Z</dcterms:created>
  <dcterms:modified xsi:type="dcterms:W3CDTF">2014-09-04T19:32:00Z</dcterms:modified>
</cp:coreProperties>
</file>